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168E" w14:textId="77777777" w:rsidR="00511C08" w:rsidRDefault="00511C08" w:rsidP="00511C08">
      <w:pPr>
        <w:pStyle w:val="NormalnyWeb"/>
      </w:pPr>
      <w:r>
        <w:rPr>
          <w:rStyle w:val="Pogrubienie"/>
          <w:rFonts w:eastAsiaTheme="majorEastAsia"/>
        </w:rPr>
        <w:t>Olsztyńskie Stowarzyszenia oraz Stowarzyszenia Zaprzyjaźnione  </w:t>
      </w:r>
    </w:p>
    <w:p w14:paraId="124EFA6A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1. Stowarzyszenie Represjonowanych w Stanie Wojennym Regionu Warmińsko-</w:t>
      </w:r>
    </w:p>
    <w:p w14:paraId="7AE96A27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Mazurskiego „Pro Patria”</w:t>
      </w:r>
    </w:p>
    <w:p w14:paraId="679A5C77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Żołnierska 19A/5, 10-560 Olsztyn</w:t>
      </w:r>
    </w:p>
    <w:p w14:paraId="27DA3CA4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2. Niezależne Zrzeszenie Studentów Uniwersytetu Warmińsko-Mazurskiego</w:t>
      </w:r>
    </w:p>
    <w:p w14:paraId="7A55194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Niepodległości 57/65, 10-044 Olsztyn</w:t>
      </w:r>
    </w:p>
    <w:p w14:paraId="2DB76706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3. Towarzystwo Miłośników Olsztyna</w:t>
      </w:r>
    </w:p>
    <w:p w14:paraId="6FF82DDD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Plac Konsulatu Polskiego 5, 10-523 Olsztyn</w:t>
      </w:r>
    </w:p>
    <w:p w14:paraId="1F046B94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4. Fundacja „</w:t>
      </w:r>
      <w:proofErr w:type="spellStart"/>
      <w:r>
        <w:rPr>
          <w:rStyle w:val="Pogrubienie"/>
          <w:rFonts w:ascii="Calibri" w:eastAsiaTheme="majorEastAsia" w:hAnsi="Calibri" w:cs="Calibri"/>
        </w:rPr>
        <w:t>Borussia</w:t>
      </w:r>
      <w:proofErr w:type="spellEnd"/>
      <w:r>
        <w:rPr>
          <w:rStyle w:val="Pogrubienie"/>
          <w:rFonts w:ascii="Calibri" w:eastAsiaTheme="majorEastAsia" w:hAnsi="Calibri" w:cs="Calibri"/>
        </w:rPr>
        <w:t>”</w:t>
      </w:r>
    </w:p>
    <w:p w14:paraId="079FBCA6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Zyndrama z Maszkowic 2 , 10-133 Olsztyn</w:t>
      </w:r>
    </w:p>
    <w:p w14:paraId="1614E268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5. Stowarzyszenie „Tratwa”</w:t>
      </w:r>
    </w:p>
    <w:p w14:paraId="3A3E68CD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Budynek Centrum Edukacji i Inicjatyw Kulturalnych w Olsztynie ul. Parkowa 1, 10-233 Olsztyn</w:t>
      </w:r>
    </w:p>
    <w:p w14:paraId="07476315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6. Stowarzyszenie „Związek Kurpiów na Warmii i Mazurach”</w:t>
      </w:r>
    </w:p>
    <w:p w14:paraId="58B0D19A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Orłowicza 17/91, 10-684 Olsztyn</w:t>
      </w:r>
    </w:p>
    <w:p w14:paraId="1265EAE6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7. Towarzystwo Przyjaciół Muzeum Warmii i Mazur</w:t>
      </w:r>
    </w:p>
    <w:p w14:paraId="6AF126E2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1/2, 10-233 Olsztyn</w:t>
      </w:r>
    </w:p>
    <w:p w14:paraId="406DA82F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8. Stowarzyszenie Kulturalne Zespół Pieśni i Tańca „Warmia”</w:t>
      </w:r>
    </w:p>
    <w:p w14:paraId="49D9E51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1, 10-233 Olsztyn</w:t>
      </w:r>
    </w:p>
    <w:p w14:paraId="4737AC21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9. Warmińsko-Mazurski Oddział Polskiego Związku Chórów i Orkiestr</w:t>
      </w:r>
    </w:p>
    <w:p w14:paraId="3DD34DF9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1, 10-233 Olsztyn</w:t>
      </w:r>
    </w:p>
    <w:p w14:paraId="6E631715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10. Fundacja „Młodzi Przeciw Uzależnieniom”</w:t>
      </w:r>
    </w:p>
    <w:p w14:paraId="6A79615C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Obrońców Tobruku 3, 10-092</w:t>
      </w:r>
    </w:p>
    <w:p w14:paraId="4D98F371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11. Stowarzyszenie Kulturalne „</w:t>
      </w:r>
      <w:proofErr w:type="spellStart"/>
      <w:r>
        <w:rPr>
          <w:rStyle w:val="Pogrubienie"/>
          <w:rFonts w:ascii="Calibri" w:eastAsiaTheme="majorEastAsia" w:hAnsi="Calibri" w:cs="Calibri"/>
        </w:rPr>
        <w:t>Mem</w:t>
      </w:r>
      <w:proofErr w:type="spellEnd"/>
      <w:r>
        <w:rPr>
          <w:rStyle w:val="Pogrubienie"/>
          <w:rFonts w:ascii="Calibri" w:eastAsiaTheme="majorEastAsia" w:hAnsi="Calibri" w:cs="Calibri"/>
        </w:rPr>
        <w:t>”</w:t>
      </w:r>
    </w:p>
    <w:p w14:paraId="7FC01AE7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1, 10-233 Olsztyn</w:t>
      </w:r>
    </w:p>
    <w:p w14:paraId="07D4FC7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lastRenderedPageBreak/>
        <w:t>12. Towarzystwo Kultury Teatralnej Warmii i Mazur</w:t>
      </w:r>
    </w:p>
    <w:p w14:paraId="10E728E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1, 10-233 Olsztyn</w:t>
      </w:r>
    </w:p>
    <w:p w14:paraId="0F1898BC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13. Związek Plastyków Warmii i Mazur</w:t>
      </w:r>
    </w:p>
    <w:p w14:paraId="3DA818F9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 xml:space="preserve">ul. Dąbrowszczaków 3/303, 10-538 Olsztyn </w:t>
      </w:r>
    </w:p>
    <w:p w14:paraId="74D2D688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 xml:space="preserve">14. Stowarzyszenie Polskich Artystów Muzyków Samodzielne Koło </w:t>
      </w:r>
    </w:p>
    <w:p w14:paraId="577D0396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Kościuszki 39, 10-503 Olsztyn</w:t>
      </w:r>
    </w:p>
    <w:p w14:paraId="71FF65C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15. Mazurskie Towarzystwo Ewangelickie</w:t>
      </w:r>
    </w:p>
    <w:p w14:paraId="6DF0B71E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Stare Miasto 1, 10-026 Olsztyn</w:t>
      </w:r>
    </w:p>
    <w:p w14:paraId="46ADF7B4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16. Stowarzyszenie „Starówka Razem”</w:t>
      </w:r>
    </w:p>
    <w:p w14:paraId="1B048D5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Stare Miasto 11/16 B, 10-026 Olsztyn</w:t>
      </w:r>
    </w:p>
    <w:p w14:paraId="18AEC0A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17. „Warmia i Mazury w Europie”</w:t>
      </w:r>
    </w:p>
    <w:p w14:paraId="0321D18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Skłodowskiej Curie 22/3, 10-001 Olsztyn</w:t>
      </w:r>
    </w:p>
    <w:p w14:paraId="436F5852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18. Stowarzyszenie „Scena Babel”</w:t>
      </w:r>
    </w:p>
    <w:p w14:paraId="219C1171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Dworcowa 53/126, 10-437 Olsztyn</w:t>
      </w:r>
    </w:p>
    <w:p w14:paraId="7B55E9C0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19. Towarzystwo Naukowe im. W. Kętrzyńskiego</w:t>
      </w:r>
    </w:p>
    <w:p w14:paraId="29F5527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Partyzantów 87, 10-402 Olsztyn</w:t>
      </w:r>
    </w:p>
    <w:p w14:paraId="4368EE9A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20. Towarzystwo Przyjaciół Sztuk Pięknych</w:t>
      </w:r>
    </w:p>
    <w:p w14:paraId="2B96683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Małeckiego 3/5, 10-293 Olsztyn</w:t>
      </w:r>
    </w:p>
    <w:p w14:paraId="44288010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21. Stowarzyszenie Społeczno-Kulturalne „Pojezierze”</w:t>
      </w:r>
    </w:p>
    <w:p w14:paraId="60C5B23D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Hugona Kołłątaja 2, 10-035 Olsztyn</w:t>
      </w:r>
    </w:p>
    <w:p w14:paraId="1B53B27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22. Stowarzyszenie „Sztuka i Środowisko”</w:t>
      </w:r>
    </w:p>
    <w:p w14:paraId="74F34790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Partyzantów 85, 10-527 Olsztyn</w:t>
      </w:r>
    </w:p>
    <w:p w14:paraId="340D5D91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23. Związek Ukraińców w Polsce Oddział w Olsztynie</w:t>
      </w:r>
    </w:p>
    <w:p w14:paraId="7FCB600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Wyzwolenia 2/8, 10-106 Olsztyn</w:t>
      </w:r>
    </w:p>
    <w:p w14:paraId="38311E3B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lastRenderedPageBreak/>
        <w:t>24. Stowarzyszenie Społeczno-Kulturalne „Gest”</w:t>
      </w:r>
    </w:p>
    <w:p w14:paraId="4F617DCC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Parkowa 1, 10-233 Olsztyn</w:t>
      </w:r>
    </w:p>
    <w:p w14:paraId="6A23D612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25. Związek Literatów Polskich</w:t>
      </w:r>
    </w:p>
    <w:p w14:paraId="7BD85E02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Kołłątaja 20, 10-035 Olsztyn</w:t>
      </w:r>
    </w:p>
    <w:p w14:paraId="369B5B07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26. Stowarzyszenie Inicjatyw Obywatelskich "WIZJA LOKALNA"</w:t>
      </w:r>
    </w:p>
    <w:p w14:paraId="00FFEF6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Rymkiewicza 4, 10-089 Olsztyn</w:t>
      </w:r>
    </w:p>
    <w:p w14:paraId="758F8C9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27. Stowarzyszenie Kultury Romskiej „</w:t>
      </w:r>
      <w:proofErr w:type="spellStart"/>
      <w:r>
        <w:rPr>
          <w:rStyle w:val="Pogrubienie"/>
          <w:rFonts w:ascii="Calibri" w:eastAsiaTheme="majorEastAsia" w:hAnsi="Calibri" w:cs="Calibri"/>
        </w:rPr>
        <w:t>Hitano</w:t>
      </w:r>
      <w:proofErr w:type="spellEnd"/>
      <w:r>
        <w:rPr>
          <w:rStyle w:val="Pogrubienie"/>
          <w:rFonts w:ascii="Calibri" w:eastAsiaTheme="majorEastAsia" w:hAnsi="Calibri" w:cs="Calibri"/>
        </w:rPr>
        <w:t>”</w:t>
      </w:r>
    </w:p>
    <w:p w14:paraId="1F127992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Dąbrowszczaków 6A, 10-583 Olsztyn</w:t>
      </w:r>
    </w:p>
    <w:p w14:paraId="22CE91E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28. Stowarzyszenie Przyjaciół Wyższego Seminarium Duchownego Metropolii Warmińskiej „</w:t>
      </w:r>
      <w:proofErr w:type="spellStart"/>
      <w:r>
        <w:rPr>
          <w:rStyle w:val="Pogrubienie"/>
          <w:rFonts w:ascii="Calibri" w:eastAsiaTheme="majorEastAsia" w:hAnsi="Calibri" w:cs="Calibri"/>
        </w:rPr>
        <w:t>Hosianum</w:t>
      </w:r>
      <w:proofErr w:type="spellEnd"/>
      <w:r>
        <w:rPr>
          <w:rStyle w:val="Pogrubienie"/>
          <w:rFonts w:ascii="Calibri" w:eastAsiaTheme="majorEastAsia" w:hAnsi="Calibri" w:cs="Calibri"/>
        </w:rPr>
        <w:t>”</w:t>
      </w:r>
    </w:p>
    <w:p w14:paraId="69C05023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Kard. Hozjusza 15, 11-041 Olsztyn</w:t>
      </w:r>
    </w:p>
    <w:p w14:paraId="11CF4D46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29. Olsztyńskie Stowarzyszenie Mniejszości Niemieckiej</w:t>
      </w:r>
    </w:p>
    <w:p w14:paraId="58D421E3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Partyzantów 3 10-552 Olsztyn</w:t>
      </w:r>
    </w:p>
    <w:p w14:paraId="5D24E8CA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30. Stowarzyszenie Bibliotekarzy Polskich</w:t>
      </w:r>
    </w:p>
    <w:p w14:paraId="6C0379BA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1 maja 5, 10-117 Olsztyn</w:t>
      </w:r>
    </w:p>
    <w:p w14:paraId="5C61C76F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31. Towarzystwo Miłośników Wołynia i Polesia</w:t>
      </w:r>
    </w:p>
    <w:p w14:paraId="2E2CD8B3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Mickiewicza 10, 10-550 Olsztyn</w:t>
      </w:r>
    </w:p>
    <w:p w14:paraId="098209AC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32. Związek Harcerstwa Polskiego Chorągiew Warmińsko-Mazurska</w:t>
      </w:r>
    </w:p>
    <w:p w14:paraId="5CB9B94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Kopernika 45, 10-512 Olsztyn</w:t>
      </w:r>
    </w:p>
    <w:p w14:paraId="5C053ED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33. Związek Harcerstwa Polskiego Komenda Hufca Rodło</w:t>
      </w:r>
    </w:p>
    <w:p w14:paraId="5049AA5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Kopernika 45, 10-512 Olsztyn</w:t>
      </w:r>
    </w:p>
    <w:p w14:paraId="351856FF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34. Związek Harcerstwa Polskiego Komenda Hufca Warmińskiego</w:t>
      </w:r>
    </w:p>
    <w:p w14:paraId="01CE3F7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Kopernika 45, 10-512 Olsztyn</w:t>
      </w:r>
    </w:p>
    <w:p w14:paraId="606689DB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35. Fundacja na Rzecz Osób Głuchych i Języka Migowego</w:t>
      </w:r>
    </w:p>
    <w:p w14:paraId="58C38288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Lawendowa 1C, 11-041 Olsztyn</w:t>
      </w:r>
    </w:p>
    <w:p w14:paraId="5F73826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lastRenderedPageBreak/>
        <w:t>36. Stowarzyszenie Dziennikarzy Polskich Oddział w Olsztynie</w:t>
      </w:r>
    </w:p>
    <w:p w14:paraId="6D5FACCB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Dobra 10, 10-651 Olsztyn</w:t>
      </w:r>
    </w:p>
    <w:p w14:paraId="0A74EB1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37. Stowarzyszenie Oświatowo-Edukacyjne „Przyjaciele Nauki na Warmii” LOG-</w:t>
      </w:r>
    </w:p>
    <w:p w14:paraId="426BE198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WARM</w:t>
      </w:r>
    </w:p>
    <w:p w14:paraId="3FBA50F2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Jagiellońska 8, 10-271 Olsztyn</w:t>
      </w:r>
    </w:p>
    <w:p w14:paraId="69C02DC0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38. Stowarzyszenie Edukacyjne „Młodzież Przyszłością Regionu”</w:t>
      </w:r>
    </w:p>
    <w:p w14:paraId="0CA816CA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Kołobrzeska 9, 10-444 Olsztyn</w:t>
      </w:r>
    </w:p>
    <w:p w14:paraId="277EF66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39. Stowarzyszenie Pisarzy Polskich Zarząd Oddziału w Olsztynie</w:t>
      </w:r>
    </w:p>
    <w:p w14:paraId="4CBFE85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Wyszyńskiego 5K/24, 10-455 Olsztyn</w:t>
      </w:r>
    </w:p>
    <w:p w14:paraId="79425043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40. Polskie Towarzystwo Historyczne</w:t>
      </w:r>
    </w:p>
    <w:p w14:paraId="000E0CA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Oddział w Olsztynie</w:t>
      </w:r>
    </w:p>
    <w:p w14:paraId="3609503E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 xml:space="preserve">ul. K. </w:t>
      </w:r>
      <w:proofErr w:type="spellStart"/>
      <w:r>
        <w:rPr>
          <w:rFonts w:ascii="Calibri" w:hAnsi="Calibri" w:cs="Calibri"/>
        </w:rPr>
        <w:t>Obitza</w:t>
      </w:r>
      <w:proofErr w:type="spellEnd"/>
      <w:r>
        <w:rPr>
          <w:rFonts w:ascii="Calibri" w:hAnsi="Calibri" w:cs="Calibri"/>
        </w:rPr>
        <w:t xml:space="preserve"> 1 10-725 Olsztyn</w:t>
      </w:r>
    </w:p>
    <w:p w14:paraId="1E583CFC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41. Olsztyńskie Towarzystwo Muzyczne</w:t>
      </w:r>
    </w:p>
    <w:p w14:paraId="3A284439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1 Maja 5, 10-117 Olsztyn</w:t>
      </w:r>
    </w:p>
    <w:p w14:paraId="35CE0CC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42. Stowarzyszenie „Wspólnota Polska” Oddział Warmińsko-Mazurski</w:t>
      </w:r>
    </w:p>
    <w:p w14:paraId="3CCD38D6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Partyzantów 87, 10-402 Olsztyn</w:t>
      </w:r>
    </w:p>
    <w:p w14:paraId="280A3DF7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43. Warmińsko-Mazurskie Towarzystwo Zachęty Sztuk Pięknych</w:t>
      </w:r>
    </w:p>
    <w:p w14:paraId="2BF7E680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Zamkowa 2, 10-074 Olsztyn</w:t>
      </w:r>
    </w:p>
    <w:p w14:paraId="60529810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44. Stowarzyszenie Aktywności Społecznej „Młyn”</w:t>
      </w:r>
    </w:p>
    <w:p w14:paraId="5BA0764D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Grunwaldzka 23a/2, 10-141 Olsztyn</w:t>
      </w:r>
    </w:p>
    <w:p w14:paraId="35E755AB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45. Olsztyńskie Towarzystwo Śpiewacze</w:t>
      </w:r>
    </w:p>
    <w:p w14:paraId="06CE57F8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Narcyzowa15, 11-041 Olsztyn</w:t>
      </w:r>
    </w:p>
    <w:p w14:paraId="35116637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46. Stowarzyszenie Centrum Turystyki Aktywnej “KOŁODROM”</w:t>
      </w:r>
    </w:p>
    <w:p w14:paraId="778B0A65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Mroza 22/22, 10-692 Olsztyn</w:t>
      </w:r>
    </w:p>
    <w:p w14:paraId="2C1AAA4C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lastRenderedPageBreak/>
        <w:t>47. Fundacja im. M. Oczapowskiego</w:t>
      </w:r>
    </w:p>
    <w:p w14:paraId="1603E4C7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Heweliusza 14, 10-724 Olsztyn</w:t>
      </w:r>
    </w:p>
    <w:p w14:paraId="2E6C5E7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48. Warmińsko-Mazurskie Stowarzyszenie BAJKA</w:t>
      </w:r>
    </w:p>
    <w:p w14:paraId="0E71C418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Żołnierska 4, 10-577 Olsztyn</w:t>
      </w:r>
    </w:p>
    <w:p w14:paraId="3D7C88A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49. Stowarzyszenie na Rzecz Kultury Żydowskiej B’JACHAD</w:t>
      </w:r>
    </w:p>
    <w:p w14:paraId="6D93A138" w14:textId="77777777" w:rsidR="00511C08" w:rsidRDefault="00511C08" w:rsidP="00511C08">
      <w:pPr>
        <w:pStyle w:val="NormalnyWeb"/>
      </w:pPr>
      <w:proofErr w:type="spellStart"/>
      <w:r>
        <w:rPr>
          <w:rFonts w:ascii="Calibri" w:hAnsi="Calibri" w:cs="Calibri"/>
        </w:rPr>
        <w:t>uL.</w:t>
      </w:r>
      <w:proofErr w:type="spellEnd"/>
      <w:r>
        <w:rPr>
          <w:rFonts w:ascii="Calibri" w:hAnsi="Calibri" w:cs="Calibri"/>
        </w:rPr>
        <w:t xml:space="preserve"> Stare Miasto 29/32 lokal 1,2, 10-959 Olsztyn</w:t>
      </w:r>
    </w:p>
    <w:p w14:paraId="539CDBC7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50. Stowarzyszenie „</w:t>
      </w:r>
      <w:proofErr w:type="spellStart"/>
      <w:r>
        <w:rPr>
          <w:rStyle w:val="Pogrubienie"/>
          <w:rFonts w:ascii="Calibri" w:eastAsiaTheme="majorEastAsia" w:hAnsi="Calibri" w:cs="Calibri"/>
        </w:rPr>
        <w:t>Warnija</w:t>
      </w:r>
      <w:proofErr w:type="spellEnd"/>
      <w:r>
        <w:rPr>
          <w:rStyle w:val="Pogrubienie"/>
          <w:rFonts w:ascii="Calibri" w:eastAsiaTheme="majorEastAsia" w:hAnsi="Calibri" w:cs="Calibri"/>
        </w:rPr>
        <w:t>”</w:t>
      </w:r>
    </w:p>
    <w:p w14:paraId="43A833A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Bydgoska 23B lok. 6, 10-243 Olsztyn</w:t>
      </w:r>
    </w:p>
    <w:p w14:paraId="26D1E5F5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51. Klub Twórców Sztuki SĄSIEDZI</w:t>
      </w:r>
    </w:p>
    <w:p w14:paraId="5D6FB780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Dąbrowszczaków 3/303, 10-439 Olsztyn</w:t>
      </w:r>
    </w:p>
    <w:p w14:paraId="21DF9EFD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52. Stowarzyszenie Piaskowe Kangurki</w:t>
      </w:r>
    </w:p>
    <w:p w14:paraId="1AE3228F" w14:textId="77777777" w:rsidR="00511C08" w:rsidRDefault="00511C08" w:rsidP="00511C08">
      <w:pPr>
        <w:pStyle w:val="val"/>
      </w:pPr>
      <w:r>
        <w:t>Ul. Borowa 12 / 10, 10-242 Olsztyn</w:t>
      </w:r>
    </w:p>
    <w:p w14:paraId="16B188D7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53. Stowarzyszenie Przyjaciół Miejskiej Biblioteki Publicznej w Olsztynie </w:t>
      </w:r>
    </w:p>
    <w:p w14:paraId="33DB5F1F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Rodziewiczówny 2, 10-030 Olsztyn</w:t>
      </w:r>
    </w:p>
    <w:p w14:paraId="01DCF8E4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54. Stowarzyszenie Muzyki Chóralnej BEL CANTO</w:t>
      </w:r>
    </w:p>
    <w:p w14:paraId="1544E107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Kazimierza Jagiellończyka 23 / 2, 10-062 Olsztyn</w:t>
      </w:r>
    </w:p>
    <w:p w14:paraId="0E7984BE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 xml:space="preserve">55. Towarzystwo Przyjaciół Wilna i Ziemi Wileńskiej </w:t>
      </w:r>
    </w:p>
    <w:p w14:paraId="66E6242B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Kopernika 45/16 10 - 503 Olsztyn</w:t>
      </w:r>
    </w:p>
    <w:p w14:paraId="260679D6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56. Fundacja Inspiracji i Rozwoju Osobistego TERAZ TY</w:t>
      </w:r>
    </w:p>
    <w:p w14:paraId="617CD604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Wyszyńskiego 5 I / 19, 10-547 Olsztyn</w:t>
      </w:r>
    </w:p>
    <w:p w14:paraId="0D2B380A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 xml:space="preserve">57. Fundacja Tańca i Sztuki </w:t>
      </w:r>
      <w:proofErr w:type="spellStart"/>
      <w:r>
        <w:rPr>
          <w:rStyle w:val="Pogrubienie"/>
          <w:rFonts w:ascii="Calibri" w:eastAsiaTheme="majorEastAsia" w:hAnsi="Calibri" w:cs="Calibri"/>
        </w:rPr>
        <w:t>ARToffNIA</w:t>
      </w:r>
      <w:proofErr w:type="spellEnd"/>
    </w:p>
    <w:p w14:paraId="4E119047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Al. Sybiraków 2, 10-257 Olsztyn</w:t>
      </w:r>
    </w:p>
    <w:p w14:paraId="12D8D9EC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 xml:space="preserve">58. Wytwórnia Zdarzeń </w:t>
      </w:r>
      <w:proofErr w:type="spellStart"/>
      <w:r>
        <w:rPr>
          <w:rStyle w:val="Pogrubienie"/>
          <w:rFonts w:ascii="Calibri" w:eastAsiaTheme="majorEastAsia" w:hAnsi="Calibri" w:cs="Calibri"/>
        </w:rPr>
        <w:t>Sonokinetycznych</w:t>
      </w:r>
      <w:proofErr w:type="spellEnd"/>
    </w:p>
    <w:p w14:paraId="242CFC51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Dąbrowszczaków 33/4A, 10-538 Olsztyn </w:t>
      </w:r>
    </w:p>
    <w:p w14:paraId="6CD87123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lastRenderedPageBreak/>
        <w:t xml:space="preserve">59. Warmińskie Młodzieżowe Stowarzyszenie Inicjatyw Kulturalnych </w:t>
      </w:r>
    </w:p>
    <w:p w14:paraId="46793105" w14:textId="77777777" w:rsidR="00511C08" w:rsidRDefault="00511C08" w:rsidP="00511C08">
      <w:pPr>
        <w:pStyle w:val="val"/>
      </w:pPr>
      <w:r>
        <w:t>ul. Bociania 9, 11-041 Olsztyn</w:t>
      </w:r>
    </w:p>
    <w:p w14:paraId="325A5679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 xml:space="preserve">60. Fundacja Nowa Kultura na Warmii </w:t>
      </w:r>
    </w:p>
    <w:p w14:paraId="4EB428A3" w14:textId="77777777" w:rsidR="00511C08" w:rsidRDefault="00511C08" w:rsidP="00511C08">
      <w:pPr>
        <w:pStyle w:val="val"/>
      </w:pPr>
      <w:r>
        <w:t>ul. Warszawska 68 / 24, 10-084 Olsztyn</w:t>
      </w:r>
    </w:p>
    <w:p w14:paraId="7087D665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61. Fundacja Radosne Dzieci</w:t>
      </w:r>
    </w:p>
    <w:p w14:paraId="2638D116" w14:textId="77777777" w:rsidR="00511C08" w:rsidRDefault="00511C08" w:rsidP="00511C08">
      <w:pPr>
        <w:pStyle w:val="val"/>
      </w:pPr>
      <w:r>
        <w:t>Al. Piłsudskiego 54A, 10-450 Olsztyn</w:t>
      </w:r>
    </w:p>
    <w:p w14:paraId="6CB9FE26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62. Stowarzyszenie WĘGAJTY </w:t>
      </w:r>
    </w:p>
    <w:p w14:paraId="3657EABF" w14:textId="77777777" w:rsidR="00511C08" w:rsidRDefault="00511C08" w:rsidP="00511C08">
      <w:pPr>
        <w:pStyle w:val="val"/>
      </w:pPr>
      <w:r>
        <w:t>18, Węgajty, 11-042 Jonkowo</w:t>
      </w:r>
    </w:p>
    <w:p w14:paraId="65D56D70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63. Federacja Organizacji Socjalnych Województwa warmińsko-Mazurskiego </w:t>
      </w:r>
      <w:proofErr w:type="spellStart"/>
      <w:r>
        <w:rPr>
          <w:rStyle w:val="Pogrubienie"/>
          <w:rFonts w:eastAsiaTheme="majorEastAsia"/>
        </w:rPr>
        <w:t>FOSa</w:t>
      </w:r>
      <w:proofErr w:type="spellEnd"/>
    </w:p>
    <w:p w14:paraId="47D4498A" w14:textId="77777777" w:rsidR="00511C08" w:rsidRDefault="00511C08" w:rsidP="00511C08">
      <w:pPr>
        <w:pStyle w:val="val"/>
      </w:pPr>
      <w:r>
        <w:t>ul. Linki 3/4 10-535 Olsztyn</w:t>
      </w:r>
    </w:p>
    <w:p w14:paraId="36160388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64. Oddział warmińsko-mazurskiego polskiego Towarzystwa Turystyczno-Krajoznawczego w Olsztynie </w:t>
      </w:r>
    </w:p>
    <w:p w14:paraId="05924E6E" w14:textId="77777777" w:rsidR="00511C08" w:rsidRDefault="00511C08" w:rsidP="00511C08">
      <w:pPr>
        <w:pStyle w:val="NormalnyWeb"/>
      </w:pPr>
      <w:proofErr w:type="spellStart"/>
      <w:r>
        <w:t>ul.Staromiejska</w:t>
      </w:r>
      <w:proofErr w:type="spellEnd"/>
      <w:r>
        <w:t xml:space="preserve"> 1, 10-950 Olsztyn</w:t>
      </w:r>
    </w:p>
    <w:p w14:paraId="58D77327" w14:textId="77777777" w:rsidR="00511C08" w:rsidRDefault="00511C08" w:rsidP="00511C08">
      <w:pPr>
        <w:pStyle w:val="NormalnyWeb"/>
      </w:pPr>
      <w:r>
        <w:rPr>
          <w:rStyle w:val="Pogrubienie"/>
          <w:rFonts w:eastAsiaTheme="majorEastAsia"/>
        </w:rPr>
        <w:t>65. Warmińsko-Mazurski Uniwersytet Trzeciego Wieku w Olsztynie</w:t>
      </w:r>
    </w:p>
    <w:p w14:paraId="5C698AEA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Mrongowiusza 8/10, 10-537 Olsztyn</w:t>
      </w:r>
    </w:p>
    <w:p w14:paraId="5803147D" w14:textId="77777777" w:rsidR="00511C08" w:rsidRDefault="00511C08" w:rsidP="00511C08">
      <w:pPr>
        <w:pStyle w:val="NormalnyWeb"/>
      </w:pPr>
      <w:r>
        <w:rPr>
          <w:rStyle w:val="Pogrubienie"/>
          <w:rFonts w:ascii="Calibri" w:eastAsiaTheme="majorEastAsia" w:hAnsi="Calibri" w:cs="Calibri"/>
        </w:rPr>
        <w:t>66. Towarzystwo Naukowe PRUTHENIA</w:t>
      </w:r>
    </w:p>
    <w:p w14:paraId="0935E551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 xml:space="preserve">ul. K. </w:t>
      </w:r>
      <w:proofErr w:type="spellStart"/>
      <w:r>
        <w:rPr>
          <w:rFonts w:ascii="Calibri" w:hAnsi="Calibri" w:cs="Calibri"/>
        </w:rPr>
        <w:t>Obitza</w:t>
      </w:r>
      <w:proofErr w:type="spellEnd"/>
      <w:r>
        <w:rPr>
          <w:rFonts w:ascii="Calibri" w:hAnsi="Calibri" w:cs="Calibri"/>
        </w:rPr>
        <w:t xml:space="preserve"> 1 / 221, 10-725 Olsztyn</w:t>
      </w:r>
    </w:p>
    <w:p w14:paraId="73AB0919" w14:textId="77777777" w:rsidR="00511C08" w:rsidRDefault="00511C08" w:rsidP="00511C08">
      <w:pPr>
        <w:pStyle w:val="NormalnyWeb"/>
      </w:pPr>
      <w:r>
        <w:rPr>
          <w:rStyle w:val="Pogrubienie"/>
          <w:rFonts w:eastAsiaTheme="majorEastAsia"/>
        </w:rPr>
        <w:t xml:space="preserve">67. Fundacja Młodzi Przeciw Uzależnieniom </w:t>
      </w:r>
    </w:p>
    <w:p w14:paraId="0388F886" w14:textId="77777777" w:rsidR="00511C08" w:rsidRDefault="00511C08" w:rsidP="00511C08">
      <w:pPr>
        <w:pStyle w:val="NormalnyWeb"/>
      </w:pPr>
      <w:r>
        <w:rPr>
          <w:rFonts w:ascii="Calibri" w:hAnsi="Calibri" w:cs="Calibri"/>
        </w:rPr>
        <w:t>ul. Obrońców Tobruku 3, 10-092 Olsztyn</w:t>
      </w:r>
    </w:p>
    <w:p w14:paraId="38B2EAA5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68. Stowarzyszenie BEZ TREMY </w:t>
      </w:r>
    </w:p>
    <w:p w14:paraId="42E09E19" w14:textId="77777777" w:rsidR="00511C08" w:rsidRDefault="00511C08" w:rsidP="00511C08">
      <w:pPr>
        <w:pStyle w:val="val"/>
      </w:pPr>
      <w:r>
        <w:t>ul. Mazurska 4 / 8, 10-518 Olsztyn</w:t>
      </w:r>
    </w:p>
    <w:p w14:paraId="3E1DFCF9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69. Fundacja </w:t>
      </w:r>
      <w:proofErr w:type="spellStart"/>
      <w:r>
        <w:rPr>
          <w:rStyle w:val="Pogrubienie"/>
          <w:rFonts w:eastAsiaTheme="majorEastAsia"/>
        </w:rPr>
        <w:t>Kangoor</w:t>
      </w:r>
      <w:proofErr w:type="spellEnd"/>
      <w:r>
        <w:rPr>
          <w:rStyle w:val="Pogrubienie"/>
          <w:rFonts w:eastAsiaTheme="majorEastAsia"/>
        </w:rPr>
        <w:t xml:space="preserve"> </w:t>
      </w:r>
    </w:p>
    <w:p w14:paraId="1F7EB8C5" w14:textId="77777777" w:rsidR="00511C08" w:rsidRDefault="00511C08" w:rsidP="00511C08">
      <w:pPr>
        <w:pStyle w:val="val"/>
      </w:pPr>
      <w:r>
        <w:t xml:space="preserve">ul. Ernsta </w:t>
      </w:r>
      <w:proofErr w:type="spellStart"/>
      <w:r>
        <w:t>Wiecherta</w:t>
      </w:r>
      <w:proofErr w:type="spellEnd"/>
      <w:r>
        <w:t xml:space="preserve"> 2 / 5, 10-691 Olsztyn</w:t>
      </w:r>
    </w:p>
    <w:p w14:paraId="5B832F03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70. Fundacja im. Bronisława </w:t>
      </w:r>
      <w:proofErr w:type="spellStart"/>
      <w:r>
        <w:rPr>
          <w:rStyle w:val="Pogrubienie"/>
          <w:rFonts w:eastAsiaTheme="majorEastAsia"/>
        </w:rPr>
        <w:t>Sałudy</w:t>
      </w:r>
      <w:proofErr w:type="spellEnd"/>
      <w:r>
        <w:rPr>
          <w:rStyle w:val="Pogrubienie"/>
          <w:rFonts w:eastAsiaTheme="majorEastAsia"/>
        </w:rPr>
        <w:t xml:space="preserve"> </w:t>
      </w:r>
    </w:p>
    <w:p w14:paraId="52AF70F0" w14:textId="77777777" w:rsidR="00511C08" w:rsidRDefault="00511C08" w:rsidP="00511C08">
      <w:pPr>
        <w:pStyle w:val="val"/>
      </w:pPr>
      <w:r>
        <w:t>ul. Hugona Kołłątaja 2, 10-035 Olsztyn</w:t>
      </w:r>
    </w:p>
    <w:p w14:paraId="2F8C81C7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71. Archidiecezja Warmińska</w:t>
      </w:r>
    </w:p>
    <w:p w14:paraId="3C5B79EC" w14:textId="77777777" w:rsidR="00511C08" w:rsidRDefault="00511C08" w:rsidP="00511C08">
      <w:pPr>
        <w:pStyle w:val="val"/>
      </w:pPr>
      <w:r>
        <w:lastRenderedPageBreak/>
        <w:t>ul. Pieniężnego 22, 10-006 Olsztyn</w:t>
      </w:r>
    </w:p>
    <w:p w14:paraId="1C612947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72. Fundacja PRZYSZŁOŚĆ DLA DZIECI</w:t>
      </w:r>
    </w:p>
    <w:p w14:paraId="56795AC3" w14:textId="77777777" w:rsidR="00511C08" w:rsidRDefault="00511C08" w:rsidP="00511C08">
      <w:pPr>
        <w:pStyle w:val="val"/>
      </w:pPr>
      <w:r>
        <w:t>ul. Tracka 7b, 11-041 Olsztyn</w:t>
      </w:r>
    </w:p>
    <w:p w14:paraId="089BE01B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73. Fundacja Żak </w:t>
      </w:r>
    </w:p>
    <w:p w14:paraId="5EF1298C" w14:textId="77777777" w:rsidR="00511C08" w:rsidRDefault="00511C08" w:rsidP="00511C08">
      <w:pPr>
        <w:pStyle w:val="val"/>
      </w:pPr>
      <w:r>
        <w:t xml:space="preserve">ul. Czesława </w:t>
      </w:r>
      <w:proofErr w:type="spellStart"/>
      <w:r>
        <w:t>Kanafojskiego</w:t>
      </w:r>
      <w:proofErr w:type="spellEnd"/>
      <w:r>
        <w:t xml:space="preserve"> 2, 10-722 Olsztyn</w:t>
      </w:r>
    </w:p>
    <w:p w14:paraId="64D3D379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74. Fundacja </w:t>
      </w:r>
      <w:proofErr w:type="spellStart"/>
      <w:r>
        <w:rPr>
          <w:rStyle w:val="Pogrubienie"/>
          <w:rFonts w:eastAsiaTheme="majorEastAsia"/>
        </w:rPr>
        <w:t>CzuliMY</w:t>
      </w:r>
      <w:proofErr w:type="spellEnd"/>
    </w:p>
    <w:p w14:paraId="2D64AD36" w14:textId="77777777" w:rsidR="00511C08" w:rsidRDefault="00511C08" w:rsidP="00511C08">
      <w:pPr>
        <w:pStyle w:val="val"/>
      </w:pPr>
      <w:r>
        <w:t>ul. Michała Kajki 7, 10-546 Olsztyn</w:t>
      </w:r>
    </w:p>
    <w:p w14:paraId="0A55CBCF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75. Instytut </w:t>
      </w:r>
      <w:proofErr w:type="spellStart"/>
      <w:r>
        <w:rPr>
          <w:rStyle w:val="Pogrubienie"/>
          <w:rFonts w:eastAsiaTheme="majorEastAsia"/>
        </w:rPr>
        <w:t>Kosmopolis</w:t>
      </w:r>
      <w:proofErr w:type="spellEnd"/>
      <w:r>
        <w:rPr>
          <w:rStyle w:val="Pogrubienie"/>
          <w:rFonts w:eastAsiaTheme="majorEastAsia"/>
        </w:rPr>
        <w:t xml:space="preserve"> Fundacja Nauki, Kultury i Edukacji</w:t>
      </w:r>
    </w:p>
    <w:p w14:paraId="187879DA" w14:textId="77777777" w:rsidR="00511C08" w:rsidRDefault="00511C08" w:rsidP="00511C08">
      <w:pPr>
        <w:pStyle w:val="NormalnyWeb"/>
      </w:pPr>
      <w:r>
        <w:t>ul. plac Generała Józefa Bema 2, 10-516 Olsztyn</w:t>
      </w:r>
    </w:p>
    <w:p w14:paraId="60E755C4" w14:textId="77777777" w:rsidR="00511C08" w:rsidRDefault="00511C08" w:rsidP="00511C08">
      <w:pPr>
        <w:pStyle w:val="NormalnyWeb"/>
      </w:pPr>
      <w:r>
        <w:rPr>
          <w:rStyle w:val="Pogrubienie"/>
          <w:rFonts w:eastAsiaTheme="majorEastAsia"/>
        </w:rPr>
        <w:t xml:space="preserve">76. Fundacja </w:t>
      </w:r>
      <w:proofErr w:type="spellStart"/>
      <w:r>
        <w:rPr>
          <w:rStyle w:val="Pogrubienie"/>
          <w:rFonts w:eastAsiaTheme="majorEastAsia"/>
        </w:rPr>
        <w:t>Creatus</w:t>
      </w:r>
      <w:proofErr w:type="spellEnd"/>
    </w:p>
    <w:p w14:paraId="25D23B89" w14:textId="77777777" w:rsidR="00511C08" w:rsidRDefault="00511C08" w:rsidP="00511C08">
      <w:pPr>
        <w:pStyle w:val="val"/>
      </w:pPr>
      <w:r>
        <w:t>ul. Metalowa 4, 10-603 Olsztyn</w:t>
      </w:r>
    </w:p>
    <w:p w14:paraId="0D42CFDD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77. Olsztyński Teatr Uliczny</w:t>
      </w:r>
    </w:p>
    <w:p w14:paraId="572D03A3" w14:textId="77777777" w:rsidR="00511C08" w:rsidRDefault="00511C08" w:rsidP="00511C08">
      <w:pPr>
        <w:pStyle w:val="val"/>
      </w:pPr>
      <w:r>
        <w:t>ul. Dworcowa 1 / 13, 10-413 Olsztyn</w:t>
      </w:r>
    </w:p>
    <w:p w14:paraId="74F16073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78. Stowarzyszenie Ponad 40 Procent</w:t>
      </w:r>
    </w:p>
    <w:p w14:paraId="6B0E0C9E" w14:textId="77777777" w:rsidR="00511C08" w:rsidRDefault="00511C08" w:rsidP="00511C08">
      <w:pPr>
        <w:pStyle w:val="val"/>
      </w:pPr>
      <w:r>
        <w:t>ul. Prosta 12/14 / 5, 10-028 Olsztyn</w:t>
      </w:r>
    </w:p>
    <w:p w14:paraId="1506F885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79. Stowarzyszenie Kultura Szacunku </w:t>
      </w:r>
    </w:p>
    <w:p w14:paraId="4778C82E" w14:textId="77777777" w:rsidR="00511C08" w:rsidRDefault="00511C08" w:rsidP="00511C08">
      <w:pPr>
        <w:pStyle w:val="val"/>
      </w:pPr>
      <w:r>
        <w:t>ul. Prosta 12/14 / 5, 10-029 Olsztyn</w:t>
      </w:r>
    </w:p>
    <w:p w14:paraId="7FA45995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80. Warming </w:t>
      </w:r>
    </w:p>
    <w:p w14:paraId="5F0DB744" w14:textId="77777777" w:rsidR="00511C08" w:rsidRDefault="00511C08" w:rsidP="00511C08">
      <w:pPr>
        <w:pStyle w:val="val"/>
      </w:pPr>
      <w:r>
        <w:t>ul. Morenowa 9/63, 10-687 Bartąg</w:t>
      </w:r>
    </w:p>
    <w:p w14:paraId="2C3C9B93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81. Związek Idealistów Muzyki Nowej</w:t>
      </w:r>
    </w:p>
    <w:p w14:paraId="2C291126" w14:textId="77777777" w:rsidR="00511C08" w:rsidRDefault="00511C08" w:rsidP="00511C08">
      <w:pPr>
        <w:pStyle w:val="val"/>
      </w:pPr>
      <w:r>
        <w:t>ul. Marcina Kromera 8 / 23, 10-129 Olsztyn</w:t>
      </w:r>
    </w:p>
    <w:p w14:paraId="3E83A1DE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82. Stowarzyszenie Areszt Sztuki </w:t>
      </w:r>
    </w:p>
    <w:p w14:paraId="5AE58AED" w14:textId="77777777" w:rsidR="00511C08" w:rsidRDefault="00511C08" w:rsidP="00511C08">
      <w:pPr>
        <w:pStyle w:val="val"/>
      </w:pPr>
      <w:r>
        <w:t>ul. 1 Maja 5, 10-117 Olsztyn, Polska</w:t>
      </w:r>
    </w:p>
    <w:p w14:paraId="330F98AA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83. Stowarzyszenie SZEROKO</w:t>
      </w:r>
    </w:p>
    <w:p w14:paraId="7860812E" w14:textId="77777777" w:rsidR="00511C08" w:rsidRDefault="00511C08" w:rsidP="00511C08">
      <w:pPr>
        <w:pStyle w:val="val"/>
      </w:pPr>
      <w:r>
        <w:t xml:space="preserve">ul. Adama Mickiewicza 2/2A, 10-549 Olsztyn </w:t>
      </w:r>
    </w:p>
    <w:p w14:paraId="2948B03B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lastRenderedPageBreak/>
        <w:t xml:space="preserve">84. Fundacja </w:t>
      </w:r>
      <w:proofErr w:type="spellStart"/>
      <w:r>
        <w:rPr>
          <w:rStyle w:val="Pogrubienie"/>
          <w:rFonts w:eastAsiaTheme="majorEastAsia"/>
        </w:rPr>
        <w:t>Mazurymedia</w:t>
      </w:r>
      <w:proofErr w:type="spellEnd"/>
    </w:p>
    <w:p w14:paraId="649D9E46" w14:textId="77777777" w:rsidR="00511C08" w:rsidRDefault="00511C08" w:rsidP="00511C08">
      <w:pPr>
        <w:pStyle w:val="val"/>
      </w:pPr>
      <w:r>
        <w:t>ul. Profesorska 7 / 19, 10-080 Olsztyn</w:t>
      </w:r>
    </w:p>
    <w:p w14:paraId="0DCDD147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85. Stowarzyszenie </w:t>
      </w:r>
      <w:proofErr w:type="spellStart"/>
      <w:r>
        <w:rPr>
          <w:rStyle w:val="Pogrubienie"/>
          <w:rFonts w:eastAsiaTheme="majorEastAsia"/>
        </w:rPr>
        <w:t>Artystczne</w:t>
      </w:r>
      <w:proofErr w:type="spellEnd"/>
      <w:r>
        <w:rPr>
          <w:rStyle w:val="Pogrubienie"/>
          <w:rFonts w:eastAsiaTheme="majorEastAsia"/>
        </w:rPr>
        <w:t xml:space="preserve"> </w:t>
      </w:r>
      <w:proofErr w:type="spellStart"/>
      <w:r>
        <w:rPr>
          <w:rStyle w:val="Pogrubienie"/>
          <w:rFonts w:eastAsiaTheme="majorEastAsia"/>
        </w:rPr>
        <w:t>Cantores</w:t>
      </w:r>
      <w:proofErr w:type="spellEnd"/>
      <w:r>
        <w:rPr>
          <w:rStyle w:val="Pogrubienie"/>
          <w:rFonts w:eastAsiaTheme="majorEastAsia"/>
        </w:rPr>
        <w:t xml:space="preserve"> </w:t>
      </w:r>
      <w:proofErr w:type="spellStart"/>
      <w:r>
        <w:rPr>
          <w:rStyle w:val="Pogrubienie"/>
          <w:rFonts w:eastAsiaTheme="majorEastAsia"/>
        </w:rPr>
        <w:t>Varmienses</w:t>
      </w:r>
      <w:proofErr w:type="spellEnd"/>
    </w:p>
    <w:p w14:paraId="2BE24F36" w14:textId="77777777" w:rsidR="00511C08" w:rsidRDefault="00511C08" w:rsidP="00511C08">
      <w:pPr>
        <w:pStyle w:val="val"/>
      </w:pPr>
      <w:r>
        <w:t>ul. Bajkowa 51, 10-696 Olsztyn</w:t>
      </w:r>
    </w:p>
    <w:p w14:paraId="240589DC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86. Fundacja Z Nami</w:t>
      </w:r>
    </w:p>
    <w:p w14:paraId="03867C17" w14:textId="77777777" w:rsidR="00511C08" w:rsidRDefault="00511C08" w:rsidP="00511C08">
      <w:pPr>
        <w:pStyle w:val="val"/>
      </w:pPr>
      <w:r>
        <w:t>ul. Morenowa 3 / 61, 10-687 Bartąg</w:t>
      </w:r>
    </w:p>
    <w:p w14:paraId="5953368D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87. Stowarzyszenie Warmińsko-Mazurskie BLUR </w:t>
      </w:r>
    </w:p>
    <w:p w14:paraId="6860A1E7" w14:textId="77777777" w:rsidR="00511C08" w:rsidRDefault="00511C08" w:rsidP="00511C08">
      <w:pPr>
        <w:pStyle w:val="val"/>
      </w:pPr>
      <w:r>
        <w:t>ul. Plac Konsulatu Polskiego 5, 10-532 Olsztyn</w:t>
      </w:r>
    </w:p>
    <w:p w14:paraId="5E2FFD39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>88. Stowarzyszenie Pro Czwórka</w:t>
      </w:r>
    </w:p>
    <w:p w14:paraId="72125988" w14:textId="77777777" w:rsidR="00511C08" w:rsidRDefault="00511C08" w:rsidP="00511C08">
      <w:pPr>
        <w:pStyle w:val="val"/>
      </w:pPr>
      <w:r>
        <w:t>ul. Piłsudskiego 56, 10-450 Olsztyn</w:t>
      </w:r>
    </w:p>
    <w:p w14:paraId="4501B0D7" w14:textId="77777777" w:rsidR="00511C08" w:rsidRDefault="00511C08" w:rsidP="00511C08">
      <w:pPr>
        <w:pStyle w:val="val"/>
      </w:pPr>
      <w:r>
        <w:rPr>
          <w:rStyle w:val="Pogrubienie"/>
          <w:rFonts w:eastAsiaTheme="majorEastAsia"/>
        </w:rPr>
        <w:t xml:space="preserve">89. Federacja Uniwersytetu Trzeciego Wieku Warmii i Mazur </w:t>
      </w:r>
    </w:p>
    <w:p w14:paraId="6CE9FA73" w14:textId="77777777" w:rsidR="00511C08" w:rsidRDefault="00511C08" w:rsidP="00511C08">
      <w:pPr>
        <w:pStyle w:val="val"/>
      </w:pPr>
      <w:r>
        <w:t xml:space="preserve">ul Jagiellońska 59 lok 9, 10-283 Olsztyn </w:t>
      </w:r>
    </w:p>
    <w:p w14:paraId="5C9244F4" w14:textId="77777777" w:rsidR="007320A7" w:rsidRPr="007320A7" w:rsidRDefault="007320A7" w:rsidP="00FA6ACF">
      <w:pPr>
        <w:pStyle w:val="val"/>
        <w:tabs>
          <w:tab w:val="left" w:pos="1770"/>
        </w:tabs>
        <w:rPr>
          <w:b/>
          <w:bCs/>
        </w:rPr>
      </w:pPr>
    </w:p>
    <w:sectPr w:rsidR="007320A7" w:rsidRPr="0073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D"/>
    <w:rsid w:val="0000616F"/>
    <w:rsid w:val="00027E00"/>
    <w:rsid w:val="000C05C1"/>
    <w:rsid w:val="00121755"/>
    <w:rsid w:val="00196E31"/>
    <w:rsid w:val="002452E2"/>
    <w:rsid w:val="002875C8"/>
    <w:rsid w:val="00291EFA"/>
    <w:rsid w:val="002E096D"/>
    <w:rsid w:val="00307EDD"/>
    <w:rsid w:val="00346982"/>
    <w:rsid w:val="003923CA"/>
    <w:rsid w:val="004A1B22"/>
    <w:rsid w:val="004A788A"/>
    <w:rsid w:val="005046FE"/>
    <w:rsid w:val="00511C08"/>
    <w:rsid w:val="00585F66"/>
    <w:rsid w:val="0062704F"/>
    <w:rsid w:val="007320A7"/>
    <w:rsid w:val="009E38E3"/>
    <w:rsid w:val="00B335E0"/>
    <w:rsid w:val="00BD751F"/>
    <w:rsid w:val="00BE18AF"/>
    <w:rsid w:val="00C26FA0"/>
    <w:rsid w:val="00C542EA"/>
    <w:rsid w:val="00D055A2"/>
    <w:rsid w:val="00E32C7D"/>
    <w:rsid w:val="00E3309D"/>
    <w:rsid w:val="00E97980"/>
    <w:rsid w:val="00EC4F72"/>
    <w:rsid w:val="00EC7DE7"/>
    <w:rsid w:val="00F61AD4"/>
    <w:rsid w:val="00FA6ACF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7E81"/>
  <w15:chartTrackingRefBased/>
  <w15:docId w15:val="{731DA8CE-366E-42CF-A6C4-ECA6672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0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0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0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09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09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09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09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09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09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09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09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09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09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096D"/>
    <w:rPr>
      <w:b/>
      <w:bCs/>
      <w:smallCaps/>
      <w:color w:val="2F5496" w:themeColor="accent1" w:themeShade="BF"/>
      <w:spacing w:val="5"/>
    </w:rPr>
  </w:style>
  <w:style w:type="paragraph" w:customStyle="1" w:styleId="val">
    <w:name w:val="val"/>
    <w:basedOn w:val="Normalny"/>
    <w:rsid w:val="00EC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x193iq5w">
    <w:name w:val="x193iq5w"/>
    <w:basedOn w:val="Domylnaczcionkaakapitu"/>
    <w:rsid w:val="002875C8"/>
  </w:style>
  <w:style w:type="character" w:styleId="Hipercze">
    <w:name w:val="Hyperlink"/>
    <w:basedOn w:val="Domylnaczcionkaakapitu"/>
    <w:uiPriority w:val="99"/>
    <w:semiHidden/>
    <w:unhideWhenUsed/>
    <w:rsid w:val="00C542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8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Kurek</dc:creator>
  <cp:keywords/>
  <dc:description/>
  <cp:lastModifiedBy>Daria Kurek</cp:lastModifiedBy>
  <cp:revision>3</cp:revision>
  <dcterms:created xsi:type="dcterms:W3CDTF">2025-08-26T07:17:00Z</dcterms:created>
  <dcterms:modified xsi:type="dcterms:W3CDTF">2025-08-29T11:21:00Z</dcterms:modified>
</cp:coreProperties>
</file>